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AA4" w:rsidRPr="00032AA4" w:rsidRDefault="00032AA4">
      <w:pPr>
        <w:rPr>
          <w:b/>
          <w:bCs/>
          <w:color w:val="0096FF"/>
          <w:sz w:val="32"/>
          <w:szCs w:val="32"/>
        </w:rPr>
      </w:pPr>
    </w:p>
    <w:p w:rsidR="00032AA4" w:rsidRPr="00032AA4" w:rsidRDefault="00032AA4" w:rsidP="00032AA4">
      <w:pPr>
        <w:jc w:val="center"/>
        <w:rPr>
          <w:b/>
          <w:bCs/>
          <w:color w:val="0096FF"/>
          <w:sz w:val="32"/>
          <w:szCs w:val="32"/>
        </w:rPr>
      </w:pPr>
      <w:r w:rsidRPr="00032AA4">
        <w:rPr>
          <w:b/>
          <w:bCs/>
          <w:color w:val="0096FF"/>
          <w:sz w:val="32"/>
          <w:szCs w:val="32"/>
        </w:rPr>
        <w:t>Katalog dla uczniów KEN</w:t>
      </w:r>
    </w:p>
    <w:p w:rsidR="00032AA4" w:rsidRDefault="00032AA4"/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645"/>
        <w:gridCol w:w="3885"/>
      </w:tblGrid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Anderson Kate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Trzynastolatki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Anderson Kate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Trzynastolatki t. 2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Arrou-Vignod Jean-Philippe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Jaśki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Baccalario Pierdomenico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Ulisses Moore. Pierwszy klucz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Bahdaj Adam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 przerwy 0:1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Bahdaj Adam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Kapelusz za 100 tysięcy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Bahdaj Adam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Podróż za jeden uś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</w:t>
            </w: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iech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Bahdaj Adam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Uwaga czarny parasol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Barnhill Kelly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Syn wiedźmy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Bartnikowski Bogdan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Dzieciństwo w pasiakach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Bednarek Justyna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Nowe przygody skarpetek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Beręsewicz Paweł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Ciumkowie w szkocką kratkę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Beręsewicz Paweł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Co tam u Ciumków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Beręsewicz Paweł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Jak zakochałem Kaśkę Kwiatek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Błotnicka Agnieszka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Zagadka mrocznej krypty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Boglar Krystyna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Klementyna lubi kolor czerwony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Bond Michael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Miś zwany Paddington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Brooke Leauren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Powroty / Po burzy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Broszkiewicz Jerzy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Długi deszczowy tydzień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Brzechwa Jan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Akademia Pana Kleksa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Burnett Frances Hodgson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Mała księżniczka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Burnett Frances Hodgson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Tajemniczy ogród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Buscaglia Leo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Jesień liścia Jasia. Opowieści o życiu małych i dużych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Butchart Pamela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Szpieg, który lubił szkolne obiady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Byng Georgia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Molly Moon, Micky Minus i megawysysacz myśli (tom 5)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Caillot-Dubas Barbara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Banany z cukru pudru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Caillot-Dubas Barbara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 Giewont się patrzy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Canavan Trudi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Łotr - księga 2 trylogii Zdrajcy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Capria Carolina, Martucci Mariella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Banda Spagetti. Sprawa skradzionego roweru 1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Caroll Lewis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Alicja w Krainie Czarów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Chądzyńska Zofia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Przez ciebie, drabie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Iwona, Kim Heekyoung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MAUM dom duszy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Joanna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Krowa niebiańska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Joanna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Ślepe szczęście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Joanna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Wielkie zasługi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Chmielewska Joanna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Zwyczajne życie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Chotomska Wanda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Legendy polskie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Christie Agata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Dwanaście prac Herkulesa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Christie Agata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Obligacje za milion dolarów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Chylińska Agnieszka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Labirynt Lukrecji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Chylińska Agnieszka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Zezia i wszystkie problemy świata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Clark Platte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Zły jednorożec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Carnegie Dale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Jak zdobyć przyjaciół i zjednać sobie ludzi?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Czechow Antoni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Śmierć urzędnika i inne opowiadania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Dahl Roald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Cudowne lekarstwo George'a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Dahl Roald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Matylda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Dahl Roald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Wiedźmy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Daugherty Christi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Wybrani t. 1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Dąbrowska Maria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Marcin Kozera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Deary Terry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Ci rewelacyjni Grecy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Deary Terry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Straszna historia. Straszna I wojna światowa i totalnie straszna II wojna światowa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Defoe Daniel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Przypadki Robinsona Kruzoe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Dickens Charles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Opowieść wigilijna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Doyle Artur Conan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Sherlocka Holmesa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Ende Michael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Niekończąca się historia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Fiedler Arkady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Dywizjon 303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Fiedler Arkady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Zwierzęta z lasu dziewiczego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Flanagan John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Zwiadowcy. Księga 1. Ruiny Gorlanu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Flanagan John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Zwiadowcy. Księga 2. Płonący most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Fredro Aleksander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Zemsta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Friedrich Joachim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 1/2 przyjaciela…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Golachowski Mikołaj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Gęby, dzioby i nochale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Grahame Kenneth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 czym szumią wierzby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Grahame Kenneth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Wierzby na wietrze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Grant Michael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Gone. Zniknęli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Griffiths Andy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91-piętrowy domek na drzewie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Grimm Jakub, Grimm Wilhelm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Baśnie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Grochowiak Stanisław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Żyjątko Biedajstwo i Ci inni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Guterson Ben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Hotel Winterhouse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Heinlein Sylvia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Różowe środy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Herlinger J. J.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Mister Hopkins na tropach sensacji (tom 2)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Hermes Patricia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Werka Rozterka i kempingowa niania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Herriot James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 nie powinno się zdarzyć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Herriot James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Weterynarz w zaprzęgu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Hłasko Marek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Wybór opowiadań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Horwood William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Triumf Ropucha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Horwood William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Zima pośród wierzb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Jarocka Mariola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Piekielna rodzinka. Część 1. Przeprowadzka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Jarocka Mariola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Piekielna rodzinka. Część 2. Święta u Piekielnych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Jarocka Mariola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Piekielna rodzinka. Część 3. W pogoni za wielkanocnym zającem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Jarocka Mariola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Piekielna rodzinka. Część 4. Wakacje z piekła rodem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Jastrun Tomasz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Antoś i jeszcze ktoś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Jaworczakowa Mira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Oto jest Kasia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Jędrzejewska-Wróbel Roksana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Kamienica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Jones Allan Frewin &amp; Chalk Gary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Rozdzielone królestwo. Poszukiwania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Jurgielewiczowa Irena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Inna?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Jurgielewiczowa Irena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Ten obcy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Kamanda Kama Sywor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Czarownica Nanga. Baśnie afrykańskie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Kamiński Aleksander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Kamienie na szaniec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Karbo Karen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Minerva Clark na tropie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Karp Jan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Koczkodan i klika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Karwan-Jastrzębska Ewa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Wyjątkowi. Misja Xibalba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45 puknięć w głowę. Słowa i pojęcia, które warto znać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Bon czy ton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Co to znaczy… 101 zabawnych historyjek, które pozwolą zrozumieć znaczenie niektórych powiedzeń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Mam prawo!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Mity dla dzieci. Zeus i spółka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Powrót Bartusia czyli Co to znaczy… po raz drugi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Kasdepke Grzegorz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Zaskórniaki i inne dziwadła z krainy portfela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Kästner Erich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 maja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Kästner Erich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Michałek z pudełka od zapałek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Kate Lauren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Łza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Kinney Jeff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Cwaniaczka. Zezowate szczęście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Kleinbaum N.H.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Stowarzyszenie umarłych poetów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Kołakowski Leszek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Kto z was chciałby rozweselić pechowego nosorożca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Korczak Janusz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Król Maciuś Pierwszy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Korczakowska Jadwiga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Spotkanie nad morzem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Kosik Rafał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Felix, Net i Nika oraz Gang Niewidzialnych Ludzi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Buba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Dziewczynka z parku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Kolorowy szalik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Kosmowska Barbara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Panna Foch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Kostyrko Hanna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Klechdy domowe czyli najpiękniejsze legendy polskie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Kowaleczko-Szumowska Monika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Gupikowo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Krall Hanna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Zdążyć przed Panem Bogiem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Kraszewski Józef Ingacy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Stara baśń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bottom"/>
            <w:hideMark/>
          </w:tcPr>
          <w:p w:rsidR="00032AA4" w:rsidRPr="00032AA4" w:rsidRDefault="00032AA4" w:rsidP="00032AA4">
            <w:pPr>
              <w:spacing w:beforeAutospacing="1" w:after="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6" w:history="1">
              <w:r w:rsidRPr="00032AA4">
                <w:rPr>
                  <w:rFonts w:ascii="Arial" w:eastAsia="Times New Roman" w:hAnsi="Arial" w:cs="Arial"/>
                  <w:color w:val="3EAEFF"/>
                  <w:sz w:val="18"/>
                  <w:szCs w:val="18"/>
                  <w:lang w:eastAsia="pl-PL"/>
                </w:rPr>
                <w:t>Krüger Maria</w:t>
              </w:r>
            </w:hyperlink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Godzina pąsowej róży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bottom"/>
            <w:hideMark/>
          </w:tcPr>
          <w:p w:rsidR="00032AA4" w:rsidRPr="00032AA4" w:rsidRDefault="00032AA4" w:rsidP="00032AA4">
            <w:pPr>
              <w:spacing w:beforeAutospacing="1" w:after="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7" w:history="1">
              <w:r w:rsidRPr="00032AA4">
                <w:rPr>
                  <w:rFonts w:ascii="Arial" w:eastAsia="Times New Roman" w:hAnsi="Arial" w:cs="Arial"/>
                  <w:color w:val="3EAEFF"/>
                  <w:sz w:val="18"/>
                  <w:szCs w:val="18"/>
                  <w:lang w:eastAsia="pl-PL"/>
                </w:rPr>
                <w:t>Krüger Maria</w:t>
              </w:r>
            </w:hyperlink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Ucho, dynia, 125!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Krzysztoń Jerzy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Wielbąd na stepie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Landau Irena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Ale plama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Lee Tanith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Piratka. Akt pierwszy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Lee Tanith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Piratka. Akt drugi. Kierunek: Papuzia Wyspa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Leitch Patricia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 ratunek Shanti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Leitch Patricia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Nieujarzmiona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Lem Stanisław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Bajki robotów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Lem Stanisław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Głos pana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Lem Stanisław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o pilocie Pirxie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Lew, Czarownica i Stara szafa (tom 1)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Książę Kaspian (tom 2)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Podróż wędrowca do świtu (tom 3)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Srebrne krzesło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Koń i jego chłopiec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Siostrzeniec czarodzieja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Lewis Clive Staples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Narni. Ostatnia bitwa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Bracia Lwie Serce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Dzieci z Bullerbyn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Mio, mój Mio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Pippi Pończoszanka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Pippi na południowym Pacyfiku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Pippi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Emila ze Smalandii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Rasmus i włóczęga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Lindgren Astrid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Ronja, córka zbójnika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Lindo Elvira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Jestem super Mateuszek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Lindo Elvira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Mateuszek (tom 1)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Lindo Elvira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Mateuszek i kłopoty (tom 2)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Lindo Elvira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Mateuszek i tajemne sprawki (tom 4)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Lofting Hugh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Najwięsza podróż Doktora Dolittle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Maar Paul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Tydzień pełen sobót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Maar Paul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sobotę wraca Sobek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Maciak Artur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Nic o nas bez nas!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Makuszyński Kornel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Awantura o Basię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Makuszyński Kornel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Panna z mokrą głową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Makuszyński Kornel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Szaleństwa panny Ewy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Makuszyński Kornel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Szatan z siódmej klasy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1. Czerwone krzesło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2. Tajemnica mostu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3. Olbrzym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4. Pojedynek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5. Gra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7. Świat ogromnych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8. Inwazja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9. Berło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Tom 10. Czas robotów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Maleszka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Magiczne drzewo. Porwanie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Małolepsza Lucyna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Czarny kot w walizce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Marcel A. Marcel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Marcolin Egidio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Historie i legendy stu krajów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Masłowska Dorota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Jak zostałam wiedźmą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May Karol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Winnetou. Tom 1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May Karol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Winnetou. Tom 2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Mazetti Katarina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Czy na wyspie grasują duchy i szpiedzy?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McKenzie Sophie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Okup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Mela Jan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Poza horyzonty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Mickiewicz Adam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Dziady, część II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Mickiewicz Adam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Pan Tadeusz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Mielech Agnieszka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Emi i fajny klub superdziewczyn. Akcje w wakacje (tom 4)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Mikołuszko Wojciech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Wielkie pytania małych ludzi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Minkowski Aleksander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Dolina światła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Modiano/Sempe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Katarzynka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Molnár Ferenc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Chłopcy z Placu Broni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z Zielonego Wzgórza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z Avonela (cz. 2 serii o Ani)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na Uniwersytecie (cz. 3 serii o Ani)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na Uniwersytecie (cz. 3 serii o Ani), Wymarzony dom Ani (cz. 5 serii o Ani)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z Szumiących Topoli (cz. 4 serii o Ani)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Wymarzony dom Ani (cz. 5 serii o Ani)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Ania ze Złotego Brzegu (cz. 6 serii o Ani)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Dolina Tęczy (cz. 7 serii o Ani)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Rilla ze Złotego Brzegu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Opowieści z Avonlea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Emilka z Księżycowego Nowiu (cz. 1 serii o Emilce)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Emilka szuka swojej gwiazdy (cz. 2 serii o Emilce)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Historynka (Historynka, cz. 1)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Złocista droga (Historynka, cz. 2)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Dzban ciotki Becky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Błękitny zamek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Montgomery Lucy Maund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Kilmeny z sadu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Mull Brandon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Baśniobór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Mull Brandon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Wojna cukierkowa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Mullenhein de Sophie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FBI i dziewięć kocich żywotów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Musierowicz Małgorzata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Opium w rosole (Jeżycjada. Tom 5)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Musierowicz Małgorzata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Język Trolli (Jeżycjada. Tom 15)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Musierowicz Małgorzata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Feblik (Jeżycjada. Tom 21)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 niesamowitych przygód Neli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 i sekrety dalekich lądów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 i tajemnice świata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Śladami Neli przez dźunglę, morza i oceany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Nesbo Jo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Doktor Proktor i proszek pierdzioszek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Niemycki Mariusz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Zuzia kontra Scotland Yard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Awantura w Niekłaju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Awantury kosmiczne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Klub włóczykijów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Księga urwisów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Bąbla i Syfona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Niziurski Edmund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Sposób na Alcybiadesa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Norton Mary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Kłopoty rodu Pożyczalskich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Nowacka Ewa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Emilia z kwiatem lilii leśnej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Nowak Ewa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Pajączek na rowerze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Olech Joanna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Dynastia Miziołków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Olech Joanna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Pompon w rodzinie Fisiów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Onichimowska 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Duch starej kamienicy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Onichimowska 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Koniec świata i poziomki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Onichimowska 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Najwyższa góra świata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Oppman Artur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Legendy warszawskie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Orłoń Marian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Jak detektyw Nosek zadziwił Lipki Nowe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Orwell George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Folwark zwierzęcy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Osiecka Agnieszka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Agnieszka Osiecka dzieciom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Owl Grey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Sajo i małych bobrów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Ożogowska Hanna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Chłpak na opak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Ożogowska Hanna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Głowa na tranzystorach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Ożogowska Hanna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Scyzoryka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Ożogowska Hanna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Złota kula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Pagaczewski Stanisław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Gąbka i latające talerze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Pagaczewski Stanisław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Misja profesora Gąbki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Pałasz Marcin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Dziwne przypadki Ferdynanda Szkodnika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Pałasz Marcin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Sposóba na Elfa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Pałasz Marcin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Straszyć nie jest łatwo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Papuzińska Joanna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Asiunia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Papuzińska Joanna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Mój tato szczęściarz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Parandowski Jan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Mitologia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Parandowski Jan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Odyseusza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Paul Caroline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Girl power. Opowieści dla dziewczyn, które chcą zdobyć świat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Pawlikowska Beata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Baśnie dla dzieci i dla dorosłych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Perepeczko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Dzika mrówka i Jezioro Złotego Lodu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Peterson Hans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Magnus w porcie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Piątkowska Renata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 wszystko jest sposób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Pichon Liz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Łebski wymiata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Piekarska Małgorzata Karolina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LO-teria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Piekarska Małgorzata Karolina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Tropiciele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Pinkwart Sergiusz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Tata reporter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Preussler Otfried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Malutka czarownica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Price Lissa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Starter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Prus Bolesław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Anielka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Prus Bolesław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Katarynka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Przewoźniak Marcin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Poradnik małego skauta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Przybylska Ewa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Ptasi instynkt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Radzimierski Szymon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Dziennik łowcy przygód. Extremalne Borneo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Reid Thomas Mayne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Dolina bez wyjśćia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Rekosz Dariusz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Czarny Maciek i wenecki starodruk (tom 1)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Rekosz Dariusz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Czarny Maciek i wieża śmierci (tom 2)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Rodari Gianni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Bajki przez telefon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Rodziewiczówna Maria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Lato leśnych ludzi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Rowling J.K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Harry Potter i kamień filozoficzny (edycja ilustrowana)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Rowling J.K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Harry Potter i komnata tajemnic (edycja ilustrowana)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Rowling J.K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Harry Potter i więzień Azkabanu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Rudnicka Halina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Uczniowie Spartakusa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Rurański Jan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Dlaczego woda jest mokra?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Russell Rachel Renee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Dzieniki Nikki. To nie moja bajka!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Saint-Exupéry de Antoine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Mały Książę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Sapkowski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Ostatnie życzenie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Sapkowski Andrzej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Sezon burz. Wiedźmin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Schmitt Eric-Emmanuel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Oskar i pani Róża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Mikołajek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Wakacje Mikołajka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Mikołajek ma kłopoty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 (na podstawie)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Rozrywki Mikołajka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Sempe, Goscinny (na podstawie)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Najnowsze przygody Mikołajka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Janko Muzykant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Janko Muzykant oraz Sachem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Krzyżacy tom. 1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Krzyżacy tom. 2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Latarnik i inne nowele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Quo vadis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pustyni i w puszczy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Sienkiewicz Henryk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 pamiętnika poznańskiego nauczyciela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Siesicka Krystyna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Agnieszka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Siesicka Krystyna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Przez dziurkę od klucza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bottom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Skarżycki Rafał,Leśniak Tomasz Lew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Hej, Jędrek! Masz cykora? (tom. 4)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Skelton Matthew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Endymion Spring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Słowacki Juliusz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Balladyna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Smith Alex T.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Detektyw Pingwin i Forteca Tajemnic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Snopkiewicz Halina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Słoneczniki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Sommer-Bodenburg Angela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Wampirek na szkolnej wycieczce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 John Lauren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Biała żyrafa (tom. 1)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 John Lauren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Pieśń delfina (tom. 2)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 John Lauren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Ostatni lampart (tom. 3)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Stelmaszyk Agnieszka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Kroniki Archeo. Część 1. Tajemnica klejnotu Nefertiti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Stevenson Robert L.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Doktor Jekyll i Mr Hyde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Stevenson Robert L.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Wyspa skarbów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Strękowska-Zaremba Małgorzata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Abecelki i duch Bursztynowego Domu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Strękowska-Zaremba Małgorzata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Detektyw Kefirek na tropie kościotrupa (tom 1)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Strękowska-Zaremba Małgorzata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Detektyw Kefirek i pierwszy trup (tom 2)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Strękowska-Zaremba Małgorzata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Detektyw Kefirek rozgryza prawnusia (tom 3)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Suwalska Dorota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Znowu kręcisz, Zuźka!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Symes Ruth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Klara Hokus. Magiczny kot t. 4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Symes Ruth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Klara Hokus. Magiczny zaułek t. 1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Symes Ruth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Klara Hokus. Zbyt wiele zaklęć t.2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Szczepańska-Kowalczuk Katarzyna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Majka, Marcel i rudy Myszor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Czarny młyn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Czarownica piętro niżej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Szczygielski Marcin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 niebieskimi drzwiami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w krainie kangurów (tom 1)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na Czarnym Lądzie (tom 2)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na wojennej ścieżce (tom 3)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na tropach Yeti (tom 4)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Tajemnicza wyprawa Tomka (tom 5)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Szklarski Alfred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Tomek u źródeł Amazonki (tom 7)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319.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Szmaglewska Seweryna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Czarne stopy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Szymańska Adriana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Taja z Jaśminowej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Terakowska Dorota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Władca Lewawu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Terakowska Dorota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Krainie Kota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Thackeray William Makepeace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Pierścień i róża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pl-PL"/>
              </w:rPr>
              <w:t>Tolkien J.R.R., Lee Alan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Hobbit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Tolkien J.R.R.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Silmarillion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Twain Mark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Książę i żebrak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Twain Mark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Przygody Tomka Sawyera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Tylicka Barbara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 krakowskich psach i kleparskich kotach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329.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Tyszka Agnieszka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Zosia z ulicy Kociej. W podróży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Venturi Irene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Ale zadanie! Przygody wśród liczb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Verne Juliusz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Dzieci kapitana Granta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Verne Juliusz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Piętnastoletni kapitan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Verne Juliusz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 80 dni dookoła świata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Vestly Anne-Cath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 + 2 i ciężarówka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Wakuła Paweł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Jagiełło pod prysznicem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Wańkowicz Melchior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Ziele na kraterze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White Elwin Brooks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Pajęczyna Charlotty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Widmak Martin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Trzynasty gość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339.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Wierzbicki Łukasz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Afryka Kazika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Wilson Jacqueline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Dziewczyny się zakochują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Wojciechowska Martyna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Zwierzaki świata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Wojtyszko Maciej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Saga rodu Klaptunów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Wojtyszko Maciej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Tajemnica szyfru Marabuta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Woroszylski Wiktor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Cyryl, gdzie jesteś?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345.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Woroszylski Wiktor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Mniejszy szuka dużego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346.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Wójcik Michał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Porwanie króla czyli Olaf i Lena na tropie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347.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Zającówna Janina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Tajemnice mojej mamy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348.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Zarębska Magdalena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Ida i Filip, przyjaciel koni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349.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Zarębska Magdalena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Kaktus na parapecie, czyli podróż w przeszłość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350.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Ziółkowska Maria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Dziwna jesteś, Karolino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351.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Ziółkowska Maria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Ostatnie wagary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352.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Żeromski Stefan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Ludzie bezdomni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353.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Żeromski Stefan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Siłaczka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354.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Żeromski Stefan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Syzyfowe prace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Bajki nie tylko chińskie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Opowiadania z kluczem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Straszne historie</w:t>
            </w:r>
          </w:p>
        </w:tc>
      </w:tr>
      <w:tr w:rsidR="00032AA4" w:rsidRPr="00032AA4" w:rsidTr="00032AA4">
        <w:trPr>
          <w:tblCellSpacing w:w="0" w:type="dxa"/>
        </w:trPr>
        <w:tc>
          <w:tcPr>
            <w:tcW w:w="5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noWrap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55" w:type="dxa"/>
            <w:tcBorders>
              <w:top w:val="single" w:sz="6" w:space="0" w:color="050505"/>
              <w:left w:val="single" w:sz="6" w:space="0" w:color="050505"/>
              <w:bottom w:val="single" w:sz="6" w:space="0" w:color="050505"/>
              <w:right w:val="single" w:sz="6" w:space="0" w:color="050505"/>
            </w:tcBorders>
            <w:shd w:val="clear" w:color="auto" w:fill="FFFFFF"/>
            <w:vAlign w:val="center"/>
            <w:hideMark/>
          </w:tcPr>
          <w:p w:rsidR="00032AA4" w:rsidRPr="00032AA4" w:rsidRDefault="00032AA4" w:rsidP="00032AA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032AA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Wybór baśni polskich</w:t>
            </w:r>
          </w:p>
        </w:tc>
      </w:tr>
    </w:tbl>
    <w:p w:rsidR="003D3B34" w:rsidRDefault="003D3B34"/>
    <w:sectPr w:rsidR="003D3B34" w:rsidSect="003A224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CA6" w:rsidRDefault="00481CA6" w:rsidP="00032AA4">
      <w:pPr>
        <w:spacing w:after="0"/>
      </w:pPr>
      <w:r>
        <w:separator/>
      </w:r>
    </w:p>
  </w:endnote>
  <w:endnote w:type="continuationSeparator" w:id="0">
    <w:p w:rsidR="00481CA6" w:rsidRDefault="00481CA6" w:rsidP="00032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CA6" w:rsidRDefault="00481CA6" w:rsidP="00032AA4">
      <w:pPr>
        <w:spacing w:after="0"/>
      </w:pPr>
      <w:r>
        <w:separator/>
      </w:r>
    </w:p>
  </w:footnote>
  <w:footnote w:type="continuationSeparator" w:id="0">
    <w:p w:rsidR="00481CA6" w:rsidRDefault="00481CA6" w:rsidP="00032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AA4" w:rsidRDefault="00032AA4">
    <w:pPr>
      <w:pStyle w:val="Nagwek"/>
    </w:pPr>
    <w:r>
      <w:rPr>
        <w:noProof/>
      </w:rPr>
      <w:drawing>
        <wp:inline distT="0" distB="0" distL="0" distR="0">
          <wp:extent cx="623050" cy="623050"/>
          <wp:effectExtent l="0" t="0" r="0" b="0"/>
          <wp:docPr id="1" name="Obraz 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80" cy="63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AA4" w:rsidRDefault="00032A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A4"/>
    <w:rsid w:val="00032AA4"/>
    <w:rsid w:val="003A2248"/>
    <w:rsid w:val="003D3B34"/>
    <w:rsid w:val="004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214083"/>
  <w15:chartTrackingRefBased/>
  <w15:docId w15:val="{E76E1297-B53F-0643-A638-CF50D85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32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2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2AA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2AA4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AA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32AA4"/>
  </w:style>
  <w:style w:type="paragraph" w:styleId="Stopka">
    <w:name w:val="footer"/>
    <w:basedOn w:val="Normalny"/>
    <w:link w:val="StopkaZnak"/>
    <w:uiPriority w:val="99"/>
    <w:unhideWhenUsed/>
    <w:rsid w:val="00032AA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32AA4"/>
  </w:style>
  <w:style w:type="paragraph" w:styleId="Tekstdymka">
    <w:name w:val="Balloon Text"/>
    <w:basedOn w:val="Normalny"/>
    <w:link w:val="TekstdymkaZnak"/>
    <w:uiPriority w:val="99"/>
    <w:semiHidden/>
    <w:unhideWhenUsed/>
    <w:rsid w:val="00032AA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A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ubimyczytac.pl/autor/6371/maria-kru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bimyczytac.pl/autor/6371/maria-krug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2478</Words>
  <Characters>14871</Characters>
  <Application>Microsoft Office Word</Application>
  <DocSecurity>0</DocSecurity>
  <Lines>123</Lines>
  <Paragraphs>34</Paragraphs>
  <ScaleCrop>false</ScaleCrop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Sobczyński</dc:creator>
  <cp:keywords/>
  <dc:description/>
  <cp:lastModifiedBy>Mateusz Sobczyński</cp:lastModifiedBy>
  <cp:revision>1</cp:revision>
  <cp:lastPrinted>2020-08-26T21:30:00Z</cp:lastPrinted>
  <dcterms:created xsi:type="dcterms:W3CDTF">2020-08-26T21:27:00Z</dcterms:created>
  <dcterms:modified xsi:type="dcterms:W3CDTF">2020-08-26T21:30:00Z</dcterms:modified>
</cp:coreProperties>
</file>